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CF" w:rsidRDefault="00EC0038">
      <w:pPr>
        <w:rPr>
          <w:rFonts w:ascii="Times New Roman" w:hAnsi="Times New Roman" w:cs="Times New Roman"/>
          <w:b/>
          <w:sz w:val="32"/>
          <w:szCs w:val="32"/>
        </w:rPr>
      </w:pPr>
      <w:r w:rsidRPr="00EC0038">
        <w:rPr>
          <w:rFonts w:ascii="Times New Roman" w:hAnsi="Times New Roman" w:cs="Times New Roman"/>
          <w:b/>
          <w:sz w:val="32"/>
          <w:szCs w:val="32"/>
        </w:rPr>
        <w:t>План работы на неделю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C0038">
        <w:rPr>
          <w:rFonts w:ascii="Times New Roman" w:hAnsi="Times New Roman" w:cs="Times New Roman"/>
          <w:b/>
          <w:sz w:val="32"/>
          <w:szCs w:val="32"/>
        </w:rPr>
        <w:t>главного врача ГУЗ «СОСПК» Аверьянова Е.Г.</w:t>
      </w:r>
    </w:p>
    <w:p w:rsidR="00EC0038" w:rsidRDefault="00EC0038" w:rsidP="00EC0038">
      <w:pPr>
        <w:spacing w:after="0" w:line="240" w:lineRule="auto"/>
        <w:ind w:left="212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84C88">
        <w:rPr>
          <w:rFonts w:ascii="Times New Roman" w:hAnsi="Times New Roman"/>
          <w:b/>
        </w:rPr>
        <w:t>«07</w:t>
      </w:r>
      <w:bookmarkStart w:id="0" w:name="_GoBack"/>
      <w:bookmarkEnd w:id="0"/>
      <w:r w:rsidR="008A1E60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</w:t>
      </w:r>
      <w:r w:rsidR="008A1E60">
        <w:rPr>
          <w:rFonts w:ascii="Times New Roman" w:hAnsi="Times New Roman"/>
          <w:b/>
        </w:rPr>
        <w:t>янва</w:t>
      </w:r>
      <w:r w:rsidR="00A01B70">
        <w:rPr>
          <w:rFonts w:ascii="Times New Roman" w:hAnsi="Times New Roman"/>
          <w:b/>
        </w:rPr>
        <w:t>ря</w:t>
      </w:r>
      <w:r w:rsidR="0021741F">
        <w:rPr>
          <w:rFonts w:ascii="Times New Roman" w:hAnsi="Times New Roman"/>
          <w:b/>
        </w:rPr>
        <w:t xml:space="preserve"> </w:t>
      </w:r>
      <w:r w:rsidR="008A1E60">
        <w:rPr>
          <w:rFonts w:ascii="Times New Roman" w:hAnsi="Times New Roman"/>
          <w:b/>
        </w:rPr>
        <w:t>2023</w:t>
      </w:r>
      <w:r>
        <w:rPr>
          <w:rFonts w:ascii="Times New Roman" w:hAnsi="Times New Roman"/>
          <w:b/>
        </w:rPr>
        <w:t xml:space="preserve"> г.</w:t>
      </w:r>
    </w:p>
    <w:p w:rsidR="00EC0038" w:rsidRDefault="00EC0038" w:rsidP="00EC00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tbl>
      <w:tblPr>
        <w:tblW w:w="10260" w:type="dxa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3"/>
        <w:gridCol w:w="3259"/>
        <w:gridCol w:w="2143"/>
        <w:gridCol w:w="2159"/>
        <w:gridCol w:w="1979"/>
      </w:tblGrid>
      <w:tr w:rsidR="00EC0038" w:rsidTr="00EC0038">
        <w:trPr>
          <w:trHeight w:val="40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EC0038" w:rsidRDefault="00EC0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EC0038" w:rsidRDefault="00EC0038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Мероприятия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EC0038" w:rsidRDefault="00EC0038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Дата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EC0038" w:rsidRDefault="00EC0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EC0038" w:rsidRDefault="00EC0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</w:t>
            </w:r>
          </w:p>
        </w:tc>
      </w:tr>
      <w:tr w:rsidR="00EC0038" w:rsidTr="00EC0038">
        <w:trPr>
          <w:trHeight w:val="333"/>
        </w:trPr>
        <w:tc>
          <w:tcPr>
            <w:tcW w:w="10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038" w:rsidRDefault="00EC0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I. </w:t>
            </w:r>
            <w:proofErr w:type="spellStart"/>
            <w:r>
              <w:rPr>
                <w:rFonts w:ascii="Times New Roman" w:hAnsi="Times New Roman"/>
                <w:b/>
              </w:rPr>
              <w:t>Общеведомственные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мероприятия</w:t>
            </w:r>
          </w:p>
        </w:tc>
      </w:tr>
      <w:tr w:rsidR="00EC0038" w:rsidTr="00EC0038"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038" w:rsidRDefault="00EC0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038" w:rsidRDefault="00EC0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Совещание для руководителей органов управления и учреждений здравоохранения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038" w:rsidRDefault="00EC0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графику МЗ </w:t>
            </w:r>
            <w:proofErr w:type="gramStart"/>
            <w:r>
              <w:rPr>
                <w:rFonts w:ascii="Times New Roman" w:hAnsi="Times New Roman"/>
              </w:rPr>
              <w:t>СО</w:t>
            </w:r>
            <w:proofErr w:type="gramEnd"/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038" w:rsidRDefault="00EC0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Аверьянов Е.Г.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038" w:rsidRDefault="00411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Аверьянов Е.Г.</w:t>
            </w:r>
          </w:p>
        </w:tc>
      </w:tr>
      <w:tr w:rsidR="00EC0038" w:rsidTr="00EC0038"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038" w:rsidRDefault="00EC0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038" w:rsidRDefault="00EC0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заседаниях Коллегий МЗ </w:t>
            </w:r>
            <w:proofErr w:type="gramStart"/>
            <w:r>
              <w:rPr>
                <w:rFonts w:ascii="Times New Roman" w:hAnsi="Times New Roman"/>
              </w:rPr>
              <w:t>СО</w:t>
            </w:r>
            <w:proofErr w:type="gramEnd"/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038" w:rsidRDefault="00EC0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 графику МЗ</w:t>
            </w:r>
            <w:r w:rsidR="008F754E">
              <w:rPr>
                <w:rFonts w:ascii="Times New Roman" w:hAnsi="Times New Roman"/>
              </w:rPr>
              <w:t xml:space="preserve"> </w:t>
            </w:r>
            <w:proofErr w:type="gramStart"/>
            <w:r w:rsidR="008F754E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О</w:t>
            </w:r>
            <w:proofErr w:type="gramEnd"/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038" w:rsidRDefault="00EC0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Аверьянов Е.Г.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038" w:rsidRDefault="00411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Аверьянов Е.Г.</w:t>
            </w:r>
          </w:p>
        </w:tc>
      </w:tr>
      <w:tr w:rsidR="00EC0038" w:rsidTr="005C5F6D">
        <w:trPr>
          <w:trHeight w:val="532"/>
        </w:trPr>
        <w:tc>
          <w:tcPr>
            <w:tcW w:w="10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038" w:rsidRDefault="00EC0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C5F6D">
              <w:rPr>
                <w:rFonts w:ascii="Times New Roman" w:hAnsi="Times New Roman"/>
                <w:b/>
              </w:rPr>
              <w:t>II</w:t>
            </w:r>
            <w:r>
              <w:rPr>
                <w:rFonts w:ascii="Times New Roman" w:hAnsi="Times New Roman"/>
                <w:b/>
              </w:rPr>
              <w:t>. Взаимодействие с Министерством здравоохранения и социального развития РФ, Федеральными агентствами и службами</w:t>
            </w:r>
          </w:p>
        </w:tc>
      </w:tr>
      <w:tr w:rsidR="00EC0038" w:rsidTr="00EC0038"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038" w:rsidRDefault="008F75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038" w:rsidRDefault="00EC0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рабочих совещаниях, конференциях, пленумах, круглых столах ФМБА и смежных ведомств.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038" w:rsidRDefault="00EC0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приглашению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038" w:rsidRDefault="00EC0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Аверьянов Е.Г.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038" w:rsidRDefault="00411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Аверьянов Е.Г.</w:t>
            </w:r>
          </w:p>
        </w:tc>
      </w:tr>
      <w:tr w:rsidR="00EC0038" w:rsidTr="00EC0038">
        <w:trPr>
          <w:trHeight w:val="250"/>
        </w:trPr>
        <w:tc>
          <w:tcPr>
            <w:tcW w:w="10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038" w:rsidRDefault="00EC0038" w:rsidP="008F75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III</w:t>
            </w:r>
            <w:r>
              <w:rPr>
                <w:rFonts w:ascii="Times New Roman" w:hAnsi="Times New Roman"/>
                <w:b/>
              </w:rPr>
              <w:t>. Взаимодействие с депутатами Государственной думы Саратовской области</w:t>
            </w:r>
          </w:p>
        </w:tc>
      </w:tr>
      <w:tr w:rsidR="00EC0038" w:rsidTr="00EC0038"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038" w:rsidRDefault="008F75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038" w:rsidRDefault="00EC0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вопросов по обращениям граждан в части награждения нагрудным знаком «Почетный донор России»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038" w:rsidRDefault="00EC0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обращению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038" w:rsidRDefault="00EC0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Аверьянов Е.Г.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038" w:rsidRDefault="00411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Аверьянов Е.Г.</w:t>
            </w:r>
          </w:p>
        </w:tc>
      </w:tr>
      <w:tr w:rsidR="00EC0038" w:rsidTr="00EC0038">
        <w:tc>
          <w:tcPr>
            <w:tcW w:w="10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038" w:rsidRDefault="008F75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IV</w:t>
            </w:r>
            <w:r w:rsidR="00EC0038">
              <w:rPr>
                <w:rFonts w:ascii="Times New Roman" w:hAnsi="Times New Roman"/>
                <w:b/>
              </w:rPr>
              <w:t xml:space="preserve">. Вопросы, предлагаемые для рассмотрения на постоянно – действующем совещании с курируемыми министерствами и ведомствами и социальной сферы при заместителе председателя Правительства области </w:t>
            </w:r>
          </w:p>
        </w:tc>
      </w:tr>
      <w:tr w:rsidR="00EC0038" w:rsidTr="00EC0038">
        <w:trPr>
          <w:trHeight w:val="999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038" w:rsidRPr="008F754E" w:rsidRDefault="008F75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038" w:rsidRDefault="00EC0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 взаимодействия с молодежными организациями в части развития донорского движения в молодежной среде.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038" w:rsidRPr="008F754E" w:rsidRDefault="008F754E" w:rsidP="008F75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038" w:rsidRDefault="00EC0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Аверьянов Е.Г.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038" w:rsidRDefault="00411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Аверьянов Е.Г.</w:t>
            </w:r>
          </w:p>
        </w:tc>
      </w:tr>
      <w:tr w:rsidR="00EC0038" w:rsidTr="00EC0038">
        <w:trPr>
          <w:trHeight w:val="58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038" w:rsidRDefault="008F75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038" w:rsidRDefault="00EC0038" w:rsidP="008F75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8F754E">
              <w:rPr>
                <w:rFonts w:ascii="Times New Roman" w:hAnsi="Times New Roman"/>
              </w:rPr>
              <w:t xml:space="preserve">рганизация Всероссийской  акции </w:t>
            </w:r>
            <w:r>
              <w:rPr>
                <w:rFonts w:ascii="Times New Roman" w:hAnsi="Times New Roman"/>
              </w:rPr>
              <w:t>«День Донорского совершеннолетия»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038" w:rsidRDefault="008F75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038" w:rsidRDefault="00EC0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Аверьянов Е.Г.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38" w:rsidRDefault="00411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Аверьянов Е.Г.</w:t>
            </w:r>
          </w:p>
        </w:tc>
      </w:tr>
      <w:tr w:rsidR="00EC0038" w:rsidTr="00EC0038">
        <w:tc>
          <w:tcPr>
            <w:tcW w:w="10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038" w:rsidRDefault="008F75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V</w:t>
            </w:r>
            <w:r w:rsidR="00EC0038">
              <w:rPr>
                <w:rFonts w:ascii="Times New Roman" w:hAnsi="Times New Roman"/>
                <w:b/>
              </w:rPr>
              <w:t>. Инновационная деятельность министерства здравоохранения и внедрение новых технологий</w:t>
            </w:r>
          </w:p>
        </w:tc>
      </w:tr>
      <w:tr w:rsidR="00EC0038" w:rsidTr="00EC0038"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038" w:rsidRDefault="008F75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038" w:rsidRDefault="00EC0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единой автоматизированной системы АИСТ и единого донорского центра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038" w:rsidRPr="008F754E" w:rsidRDefault="008F75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54E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038" w:rsidRDefault="00EC0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Аверьянов Е.Г.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038" w:rsidRDefault="00411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Аверьянов Е.Г.</w:t>
            </w:r>
          </w:p>
        </w:tc>
      </w:tr>
      <w:tr w:rsidR="00EC0038" w:rsidTr="00EC0038">
        <w:tc>
          <w:tcPr>
            <w:tcW w:w="10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038" w:rsidRDefault="000903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VI</w:t>
            </w:r>
            <w:r w:rsidR="00EC0038">
              <w:rPr>
                <w:rFonts w:ascii="Times New Roman" w:hAnsi="Times New Roman"/>
                <w:b/>
              </w:rPr>
              <w:t xml:space="preserve">.Взаимодействие с министерствами и ведомствами области, органами самоуправлениями </w:t>
            </w:r>
          </w:p>
        </w:tc>
      </w:tr>
      <w:tr w:rsidR="00EC0038" w:rsidTr="00EC0038"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038" w:rsidRPr="00090354" w:rsidRDefault="000903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038" w:rsidRDefault="00EC0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Взаимодействие с органами местного самоуправления по вопросам организации </w:t>
            </w:r>
            <w:proofErr w:type="spellStart"/>
            <w:r>
              <w:rPr>
                <w:rFonts w:ascii="Times New Roman" w:hAnsi="Times New Roman"/>
              </w:rPr>
              <w:t>трансфузиологической</w:t>
            </w:r>
            <w:proofErr w:type="spellEnd"/>
            <w:r>
              <w:rPr>
                <w:rFonts w:ascii="Times New Roman" w:hAnsi="Times New Roman"/>
              </w:rPr>
              <w:t xml:space="preserve"> помощи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038" w:rsidRDefault="00EC0038" w:rsidP="000903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графику 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038" w:rsidRDefault="00EC0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Аверьянов Е.Г.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38" w:rsidRDefault="00411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Аверьянов Е.Г.</w:t>
            </w:r>
          </w:p>
        </w:tc>
      </w:tr>
      <w:tr w:rsidR="00EC0038" w:rsidTr="00EC0038"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038" w:rsidRPr="00090354" w:rsidRDefault="000903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038" w:rsidRDefault="000903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Заключение соглашений с администрацией </w:t>
            </w:r>
            <w:r w:rsidR="00EC0038">
              <w:rPr>
                <w:rFonts w:ascii="Times New Roman" w:hAnsi="Times New Roman"/>
              </w:rPr>
              <w:t xml:space="preserve">заводов по вопросам организации и проведения донорских акций 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038" w:rsidRDefault="00EC0038" w:rsidP="000903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 графику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038" w:rsidRDefault="00EC0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Аверьянов Е.Г.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38" w:rsidRDefault="00411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Аверьянов Е.Г.</w:t>
            </w:r>
          </w:p>
        </w:tc>
      </w:tr>
      <w:tr w:rsidR="00EC0038" w:rsidTr="00EC0038"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038" w:rsidRDefault="000903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038" w:rsidRDefault="00EC0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соглашений с ректорами ВУЗов и колледжей Саратовской области по вопросам организации донорства среди молодежи</w:t>
            </w:r>
          </w:p>
          <w:p w:rsidR="00934BD1" w:rsidRDefault="00934B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038" w:rsidRDefault="00EC0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 графику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выездов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038" w:rsidRDefault="00EC0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Аверьянов Е.Г.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0354" w:rsidRDefault="00411363" w:rsidP="000903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Аверьянов Е.Г.</w:t>
            </w:r>
          </w:p>
          <w:p w:rsidR="00EC0038" w:rsidRDefault="00EC0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0038" w:rsidTr="00EC0038">
        <w:tc>
          <w:tcPr>
            <w:tcW w:w="10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038" w:rsidRDefault="000903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VII</w:t>
            </w:r>
            <w:r w:rsidR="00EC0038">
              <w:rPr>
                <w:rFonts w:ascii="Times New Roman" w:hAnsi="Times New Roman"/>
                <w:b/>
              </w:rPr>
              <w:t xml:space="preserve">. Взаимодействие с общественными организациями </w:t>
            </w:r>
          </w:p>
        </w:tc>
      </w:tr>
      <w:tr w:rsidR="00EC0038" w:rsidTr="00EC0038"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038" w:rsidRPr="00090354" w:rsidRDefault="000903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038" w:rsidRDefault="008A1E60" w:rsidP="00A449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1E60">
              <w:rPr>
                <w:rFonts w:ascii="Times New Roman" w:hAnsi="Times New Roman"/>
              </w:rPr>
              <w:t xml:space="preserve">Взаимодействие по вопросам развития донорства </w:t>
            </w:r>
            <w:r w:rsidR="00A449A0">
              <w:rPr>
                <w:rFonts w:ascii="Times New Roman" w:hAnsi="Times New Roman"/>
              </w:rPr>
              <w:t xml:space="preserve">на территории Саратовской области </w:t>
            </w:r>
            <w:r w:rsidR="00EC0038">
              <w:rPr>
                <w:rFonts w:ascii="Times New Roman" w:hAnsi="Times New Roman"/>
              </w:rPr>
              <w:t xml:space="preserve">с </w:t>
            </w:r>
            <w:r w:rsidR="00A449A0">
              <w:rPr>
                <w:rFonts w:ascii="Times New Roman" w:hAnsi="Times New Roman"/>
              </w:rPr>
              <w:t>Саратовским региональным отделением Российский Красный К</w:t>
            </w:r>
            <w:r w:rsidR="00EC0038">
              <w:rPr>
                <w:rFonts w:ascii="Times New Roman" w:hAnsi="Times New Roman"/>
              </w:rPr>
              <w:t>рест.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038" w:rsidRDefault="00EC0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90354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038" w:rsidRDefault="00EC0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Аверьянов Е.Г.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038" w:rsidRDefault="00411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Аверьянов Е.Г.</w:t>
            </w:r>
          </w:p>
        </w:tc>
      </w:tr>
      <w:tr w:rsidR="00090354" w:rsidTr="00EC0038"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0354" w:rsidRPr="00090354" w:rsidRDefault="000903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0354" w:rsidRPr="00090354" w:rsidRDefault="00090354" w:rsidP="000903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Взаимодействие по вопросам развития донорства среди молодежи с АНО «Донор Волга»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0354" w:rsidRDefault="000903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0354" w:rsidRDefault="000903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Аверьянов Е.Г.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0354" w:rsidRDefault="00411363" w:rsidP="004E60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Аверьянов Е.Г.</w:t>
            </w:r>
          </w:p>
        </w:tc>
      </w:tr>
      <w:tr w:rsidR="00090354" w:rsidTr="00EC0038"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0354" w:rsidRDefault="000903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0354" w:rsidRDefault="000903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корпоративного донорства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0354" w:rsidRDefault="000903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0354" w:rsidRDefault="000903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Аверьянов Е.Г.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0354" w:rsidRDefault="00411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Аверьянов Е.Г.</w:t>
            </w:r>
          </w:p>
        </w:tc>
      </w:tr>
      <w:tr w:rsidR="00090354" w:rsidTr="00EC0038">
        <w:tc>
          <w:tcPr>
            <w:tcW w:w="10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0354" w:rsidRDefault="000903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VIII</w:t>
            </w:r>
            <w:r>
              <w:rPr>
                <w:rFonts w:ascii="Times New Roman" w:hAnsi="Times New Roman"/>
                <w:b/>
              </w:rPr>
              <w:t>.  Работа со СМИ</w:t>
            </w:r>
          </w:p>
        </w:tc>
      </w:tr>
      <w:tr w:rsidR="00090354" w:rsidTr="00EC0038"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0354" w:rsidRPr="00090354" w:rsidRDefault="000903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0354" w:rsidRDefault="000903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Печатные издания г. Саратова</w:t>
            </w:r>
          </w:p>
          <w:p w:rsidR="00090354" w:rsidRDefault="000903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Тематические выпуски, посвященные вопросам о донорстве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0354" w:rsidRDefault="000903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0354" w:rsidRDefault="000903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Аверьянов Е.Г.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54" w:rsidRDefault="00411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Аверьянов Е.Г.</w:t>
            </w:r>
          </w:p>
        </w:tc>
      </w:tr>
      <w:tr w:rsidR="00090354" w:rsidTr="00EC0038"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0354" w:rsidRPr="00090354" w:rsidRDefault="000903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DAE" w:rsidRDefault="00AC2DAE" w:rsidP="00AC2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Печатные издания </w:t>
            </w:r>
            <w:r w:rsidR="00090354">
              <w:rPr>
                <w:rFonts w:ascii="Times New Roman" w:hAnsi="Times New Roman"/>
              </w:rPr>
              <w:t xml:space="preserve">Саратовской области. </w:t>
            </w:r>
          </w:p>
          <w:p w:rsidR="00090354" w:rsidRDefault="00090354" w:rsidP="00AC2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Тематические выпуски, посвященные вопросам  донорства 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0354" w:rsidRDefault="000903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0354" w:rsidRDefault="000903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Аверьянов Е.Г.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54" w:rsidRDefault="00411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Аверьянов Е.Г.</w:t>
            </w:r>
          </w:p>
        </w:tc>
      </w:tr>
      <w:tr w:rsidR="00090354" w:rsidTr="00EC0038"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0354" w:rsidRDefault="000903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0354" w:rsidRDefault="00090354" w:rsidP="000903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и актуализация  информации о донорстве в социальных сетях, на официальных сайтах и информационных стендах 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0354" w:rsidRDefault="000903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0354" w:rsidRDefault="000903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Аверьянов Е.Г.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0354" w:rsidRDefault="00411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Аверьянов Е.Г.</w:t>
            </w:r>
          </w:p>
        </w:tc>
      </w:tr>
      <w:tr w:rsidR="00090354" w:rsidTr="005C5F6D">
        <w:trPr>
          <w:trHeight w:val="248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0354" w:rsidRDefault="000903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54" w:rsidRDefault="000903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Беседы и лекции на местах</w:t>
            </w:r>
          </w:p>
          <w:p w:rsidR="00090354" w:rsidRDefault="000903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0354" w:rsidRDefault="000903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 обращению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0354" w:rsidRDefault="000903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Аверьянов Е.Г.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0354" w:rsidRDefault="00411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Аверьянов Е.Г.</w:t>
            </w:r>
          </w:p>
        </w:tc>
      </w:tr>
    </w:tbl>
    <w:p w:rsidR="00EC0038" w:rsidRDefault="00EC0038" w:rsidP="00EC0038">
      <w:pPr>
        <w:spacing w:after="0" w:line="240" w:lineRule="auto"/>
        <w:rPr>
          <w:rFonts w:ascii="Times New Roman" w:hAnsi="Times New Roman"/>
        </w:rPr>
      </w:pPr>
    </w:p>
    <w:p w:rsidR="00EC0038" w:rsidRDefault="00EC0038">
      <w:pPr>
        <w:rPr>
          <w:rFonts w:ascii="Times New Roman" w:hAnsi="Times New Roman" w:cs="Times New Roman"/>
          <w:b/>
          <w:sz w:val="32"/>
          <w:szCs w:val="32"/>
        </w:rPr>
      </w:pPr>
    </w:p>
    <w:p w:rsidR="005C5F6D" w:rsidRDefault="005C5F6D">
      <w:pPr>
        <w:rPr>
          <w:rFonts w:ascii="Times New Roman" w:hAnsi="Times New Roman" w:cs="Times New Roman"/>
          <w:b/>
          <w:sz w:val="32"/>
          <w:szCs w:val="32"/>
        </w:rPr>
      </w:pPr>
    </w:p>
    <w:p w:rsidR="005C5F6D" w:rsidRDefault="005C5F6D">
      <w:pPr>
        <w:rPr>
          <w:rFonts w:ascii="Times New Roman" w:hAnsi="Times New Roman" w:cs="Times New Roman"/>
          <w:b/>
          <w:sz w:val="32"/>
          <w:szCs w:val="32"/>
        </w:rPr>
      </w:pPr>
    </w:p>
    <w:p w:rsidR="005C5F6D" w:rsidRDefault="005C5F6D">
      <w:pPr>
        <w:rPr>
          <w:rFonts w:ascii="Times New Roman" w:hAnsi="Times New Roman" w:cs="Times New Roman"/>
          <w:b/>
          <w:sz w:val="32"/>
          <w:szCs w:val="32"/>
        </w:rPr>
      </w:pPr>
    </w:p>
    <w:p w:rsidR="005C5F6D" w:rsidRDefault="005C5F6D">
      <w:pPr>
        <w:rPr>
          <w:rFonts w:ascii="Times New Roman" w:hAnsi="Times New Roman" w:cs="Times New Roman"/>
          <w:b/>
          <w:sz w:val="32"/>
          <w:szCs w:val="32"/>
        </w:rPr>
      </w:pPr>
    </w:p>
    <w:p w:rsidR="005C5F6D" w:rsidRDefault="005C5F6D">
      <w:pPr>
        <w:rPr>
          <w:rFonts w:ascii="Times New Roman" w:hAnsi="Times New Roman" w:cs="Times New Roman"/>
          <w:b/>
          <w:sz w:val="32"/>
          <w:szCs w:val="32"/>
        </w:rPr>
      </w:pPr>
    </w:p>
    <w:p w:rsidR="005C5F6D" w:rsidRDefault="005C5F6D">
      <w:pPr>
        <w:rPr>
          <w:rFonts w:ascii="Times New Roman" w:hAnsi="Times New Roman" w:cs="Times New Roman"/>
          <w:b/>
          <w:sz w:val="32"/>
          <w:szCs w:val="32"/>
        </w:rPr>
      </w:pPr>
    </w:p>
    <w:p w:rsidR="005C5F6D" w:rsidRDefault="005C5F6D">
      <w:pPr>
        <w:rPr>
          <w:rFonts w:ascii="Times New Roman" w:hAnsi="Times New Roman" w:cs="Times New Roman"/>
          <w:b/>
          <w:sz w:val="32"/>
          <w:szCs w:val="32"/>
        </w:rPr>
      </w:pPr>
    </w:p>
    <w:p w:rsidR="005C5F6D" w:rsidRDefault="005C5F6D">
      <w:pPr>
        <w:rPr>
          <w:rFonts w:ascii="Times New Roman" w:hAnsi="Times New Roman" w:cs="Times New Roman"/>
          <w:b/>
          <w:sz w:val="32"/>
          <w:szCs w:val="32"/>
        </w:rPr>
      </w:pPr>
    </w:p>
    <w:p w:rsidR="005C5F6D" w:rsidRDefault="005C5F6D">
      <w:pPr>
        <w:rPr>
          <w:rFonts w:ascii="Times New Roman" w:hAnsi="Times New Roman" w:cs="Times New Roman"/>
          <w:b/>
          <w:sz w:val="32"/>
          <w:szCs w:val="32"/>
        </w:rPr>
      </w:pPr>
    </w:p>
    <w:p w:rsidR="005C5F6D" w:rsidRPr="00EC0038" w:rsidRDefault="005C5F6D">
      <w:pPr>
        <w:rPr>
          <w:rFonts w:ascii="Times New Roman" w:hAnsi="Times New Roman" w:cs="Times New Roman"/>
          <w:b/>
          <w:sz w:val="32"/>
          <w:szCs w:val="32"/>
        </w:rPr>
      </w:pPr>
    </w:p>
    <w:sectPr w:rsidR="005C5F6D" w:rsidRPr="00EC0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A9"/>
    <w:rsid w:val="00090354"/>
    <w:rsid w:val="00134161"/>
    <w:rsid w:val="001464D5"/>
    <w:rsid w:val="001A41B7"/>
    <w:rsid w:val="0021741F"/>
    <w:rsid w:val="0027222D"/>
    <w:rsid w:val="002F362C"/>
    <w:rsid w:val="00301E03"/>
    <w:rsid w:val="0032309C"/>
    <w:rsid w:val="00411363"/>
    <w:rsid w:val="0047145A"/>
    <w:rsid w:val="00566942"/>
    <w:rsid w:val="00575BBD"/>
    <w:rsid w:val="005C5F6D"/>
    <w:rsid w:val="006346ED"/>
    <w:rsid w:val="00745C91"/>
    <w:rsid w:val="00784C88"/>
    <w:rsid w:val="007919E3"/>
    <w:rsid w:val="008227DB"/>
    <w:rsid w:val="008319A9"/>
    <w:rsid w:val="008A1E60"/>
    <w:rsid w:val="008F754E"/>
    <w:rsid w:val="00934BD1"/>
    <w:rsid w:val="00A01B70"/>
    <w:rsid w:val="00A039CF"/>
    <w:rsid w:val="00A449A0"/>
    <w:rsid w:val="00A60B81"/>
    <w:rsid w:val="00AC2DAE"/>
    <w:rsid w:val="00B663EC"/>
    <w:rsid w:val="00B9377B"/>
    <w:rsid w:val="00C146DA"/>
    <w:rsid w:val="00D4502A"/>
    <w:rsid w:val="00EC0038"/>
    <w:rsid w:val="00F903E2"/>
    <w:rsid w:val="00FE7F39"/>
    <w:rsid w:val="00FF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003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C003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03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C003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C003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C003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4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003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C003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03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C003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C003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C003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4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2023-01-09T06:37:00Z</cp:lastPrinted>
  <dcterms:created xsi:type="dcterms:W3CDTF">2022-09-08T06:04:00Z</dcterms:created>
  <dcterms:modified xsi:type="dcterms:W3CDTF">2023-02-07T08:18:00Z</dcterms:modified>
</cp:coreProperties>
</file>